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C" w:rsidRPr="000561C3" w:rsidRDefault="00575683" w:rsidP="00135F97">
      <w:pPr>
        <w:jc w:val="both"/>
        <w:rPr>
          <w:b/>
          <w:sz w:val="28"/>
          <w:szCs w:val="28"/>
        </w:rPr>
      </w:pPr>
      <w:r w:rsidRPr="000561C3">
        <w:rPr>
          <w:b/>
          <w:sz w:val="28"/>
          <w:szCs w:val="28"/>
        </w:rPr>
        <w:t>Licence pro rok 2018</w:t>
      </w:r>
    </w:p>
    <w:p w:rsidR="00575683" w:rsidRPr="000561C3" w:rsidRDefault="00575683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Vážení přátelé činky,</w:t>
      </w:r>
    </w:p>
    <w:p w:rsidR="00575683" w:rsidRPr="000561C3" w:rsidRDefault="00135F97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p</w:t>
      </w:r>
      <w:r w:rsidR="00575683" w:rsidRPr="000561C3">
        <w:rPr>
          <w:sz w:val="24"/>
          <w:szCs w:val="24"/>
        </w:rPr>
        <w:t>otvrzování licencí pro rok 2018 bude probíhat v prosinci a v lednu. Výše poplatků se nemění, registrace klubu činí 1000,- Kč, roční licenční poplatek p</w:t>
      </w:r>
      <w:r w:rsidRPr="000561C3">
        <w:rPr>
          <w:sz w:val="24"/>
          <w:szCs w:val="24"/>
        </w:rPr>
        <w:t xml:space="preserve">ro vaše jednotlivé členy </w:t>
      </w:r>
      <w:r w:rsidR="00575683" w:rsidRPr="000561C3">
        <w:rPr>
          <w:sz w:val="24"/>
          <w:szCs w:val="24"/>
        </w:rPr>
        <w:t>je 50,- Kč pro mládež do 15 let, p</w:t>
      </w:r>
      <w:r w:rsidRPr="000561C3">
        <w:rPr>
          <w:sz w:val="24"/>
          <w:szCs w:val="24"/>
        </w:rPr>
        <w:t>ro všechny starší pak 100</w:t>
      </w:r>
      <w:r w:rsidR="00575683" w:rsidRPr="000561C3">
        <w:rPr>
          <w:sz w:val="24"/>
          <w:szCs w:val="24"/>
        </w:rPr>
        <w:t>,- Kč.</w:t>
      </w:r>
      <w:r w:rsidR="003E7F6A">
        <w:rPr>
          <w:sz w:val="24"/>
          <w:szCs w:val="24"/>
        </w:rPr>
        <w:t xml:space="preserve"> Členové ČSV starší 65 let (1953 a starší) jsou od licenčních poplatků osvobozeni.</w:t>
      </w:r>
    </w:p>
    <w:p w:rsidR="00575683" w:rsidRPr="000561C3" w:rsidRDefault="00575683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V případě z</w:t>
      </w:r>
      <w:r w:rsidR="003E7F6A">
        <w:rPr>
          <w:sz w:val="24"/>
          <w:szCs w:val="24"/>
        </w:rPr>
        <w:t xml:space="preserve"> </w:t>
      </w:r>
      <w:r w:rsidRPr="000561C3">
        <w:rPr>
          <w:sz w:val="24"/>
          <w:szCs w:val="24"/>
        </w:rPr>
        <w:t>prodlení (zaplacení až po 31. lednu 2018</w:t>
      </w:r>
      <w:r w:rsidR="00135F97" w:rsidRPr="000561C3">
        <w:rPr>
          <w:sz w:val="24"/>
          <w:szCs w:val="24"/>
        </w:rPr>
        <w:t>)</w:t>
      </w:r>
      <w:r w:rsidRPr="000561C3">
        <w:rPr>
          <w:sz w:val="24"/>
          <w:szCs w:val="24"/>
        </w:rPr>
        <w:t xml:space="preserve"> bude cena licence dvojnásobná</w:t>
      </w:r>
      <w:r w:rsidR="000561C3" w:rsidRPr="000561C3">
        <w:rPr>
          <w:sz w:val="24"/>
          <w:szCs w:val="24"/>
        </w:rPr>
        <w:t xml:space="preserve"> s výjimkou nových členů</w:t>
      </w:r>
      <w:r w:rsidRPr="000561C3">
        <w:rPr>
          <w:sz w:val="24"/>
          <w:szCs w:val="24"/>
        </w:rPr>
        <w:t xml:space="preserve">. Sportovní pasy zasílejte </w:t>
      </w:r>
      <w:r w:rsidR="00135F97" w:rsidRPr="000561C3">
        <w:rPr>
          <w:sz w:val="24"/>
          <w:szCs w:val="24"/>
        </w:rPr>
        <w:t>spolu s potvrzením příslušné platby na adresu: Český svaz vzpírání, Zátopkova 100/2, 160 17 Praha 6. Číslo účtu ČSV: 1717000504/0600.</w:t>
      </w:r>
    </w:p>
    <w:p w:rsidR="00135F97" w:rsidRPr="000561C3" w:rsidRDefault="00135F97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Platbu je možné provést i v hotovosti na sekretariátu ČSV v předem dojednaném termínu.</w:t>
      </w:r>
    </w:p>
    <w:p w:rsidR="00135F97" w:rsidRPr="000561C3" w:rsidRDefault="00135F97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Správní poplatek za hostování a přestupy zůstává na výši 200,- Kč za osobu.</w:t>
      </w:r>
    </w:p>
    <w:p w:rsidR="00135F97" w:rsidRPr="000561C3" w:rsidRDefault="00135F97" w:rsidP="00135F97">
      <w:pPr>
        <w:jc w:val="both"/>
        <w:rPr>
          <w:sz w:val="24"/>
          <w:szCs w:val="24"/>
        </w:rPr>
      </w:pPr>
      <w:r w:rsidRPr="000561C3">
        <w:rPr>
          <w:sz w:val="24"/>
          <w:szCs w:val="24"/>
        </w:rPr>
        <w:t>Vzpírání zdar</w:t>
      </w:r>
    </w:p>
    <w:p w:rsidR="00135F97" w:rsidRPr="000561C3" w:rsidRDefault="003E7F6A" w:rsidP="00135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Karel </w:t>
      </w:r>
      <w:bookmarkStart w:id="0" w:name="_GoBack"/>
      <w:bookmarkEnd w:id="0"/>
      <w:r w:rsidR="00135F97" w:rsidRPr="000561C3">
        <w:rPr>
          <w:sz w:val="24"/>
          <w:szCs w:val="24"/>
        </w:rPr>
        <w:t xml:space="preserve">Duspiva. </w:t>
      </w:r>
    </w:p>
    <w:sectPr w:rsidR="00135F97" w:rsidRPr="000561C3" w:rsidSect="00DF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683"/>
    <w:rsid w:val="000561C3"/>
    <w:rsid w:val="00135F97"/>
    <w:rsid w:val="003E7F6A"/>
    <w:rsid w:val="00575683"/>
    <w:rsid w:val="00D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Karel Prohl</cp:lastModifiedBy>
  <cp:revision>3</cp:revision>
  <dcterms:created xsi:type="dcterms:W3CDTF">2017-12-16T14:06:00Z</dcterms:created>
  <dcterms:modified xsi:type="dcterms:W3CDTF">2017-12-18T11:58:00Z</dcterms:modified>
</cp:coreProperties>
</file>